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44FF" w14:textId="0411647A" w:rsidR="00211027" w:rsidRPr="00937131" w:rsidRDefault="00F276B3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2A485066" wp14:editId="5BA8E218">
            <wp:simplePos x="0" y="0"/>
            <wp:positionH relativeFrom="margin">
              <wp:posOffset>2628900</wp:posOffset>
            </wp:positionH>
            <wp:positionV relativeFrom="paragraph">
              <wp:posOffset>8890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27499704" w14:textId="77777777" w:rsidTr="00DB493E">
        <w:trPr>
          <w:trHeight w:val="1219"/>
        </w:trPr>
        <w:tc>
          <w:tcPr>
            <w:tcW w:w="4644" w:type="dxa"/>
          </w:tcPr>
          <w:p w14:paraId="777DAD8B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B77B59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2A7D50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247783F0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180D5D64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C4789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3352A8E6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05263EF3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6EC4F95" w14:textId="77777777" w:rsidTr="00ED5FC6">
        <w:trPr>
          <w:trHeight w:val="1535"/>
        </w:trPr>
        <w:tc>
          <w:tcPr>
            <w:tcW w:w="4644" w:type="dxa"/>
          </w:tcPr>
          <w:p w14:paraId="4D334AC5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3C84AFF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5F1F3E5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E26A18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B0FDCAA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A911BB4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BE0C03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683A4F7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2006D05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407339C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1F7B51A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58F8DB92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5E0C50B2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980A2A5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3398C751" w14:textId="77777777" w:rsidTr="00DB493E">
        <w:trPr>
          <w:trHeight w:val="198"/>
        </w:trPr>
        <w:tc>
          <w:tcPr>
            <w:tcW w:w="4644" w:type="dxa"/>
          </w:tcPr>
          <w:p w14:paraId="571FC8AB" w14:textId="7297879E" w:rsidR="00A51DA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955EFF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2B5F772" w14:textId="3371535E" w:rsidR="00EF3DEF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9E2B50A" w14:textId="35F3D5B9" w:rsidR="000D10D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09483EAA" w14:textId="47FB5CEE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DA2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1F2FFE7B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072333D0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6C876DAE" w14:textId="2521858A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287921E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5FD3D93" w14:textId="4D559864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1C8071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0F427281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032F6CB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4D6AAE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78863" w14:textId="77777777" w:rsidR="00211027" w:rsidRPr="00CF5931" w:rsidRDefault="00211027" w:rsidP="00DB493E">
            <w:pPr>
              <w:pStyle w:val="af0"/>
            </w:pPr>
          </w:p>
        </w:tc>
      </w:tr>
    </w:tbl>
    <w:p w14:paraId="01C5085A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EDE15FF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C99510" w14:textId="286856C3" w:rsidR="00A51DA2" w:rsidRPr="000D471D" w:rsidRDefault="00A51DA2" w:rsidP="00A51DA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4918555A" w14:textId="359652CC" w:rsidR="000D471D" w:rsidRDefault="000D471D" w:rsidP="000D0145">
      <w:pPr>
        <w:pStyle w:val="af0"/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F144EA" w14:textId="77777777" w:rsidR="000D0145" w:rsidRDefault="000D0145" w:rsidP="000D0145">
      <w:pPr>
        <w:pStyle w:val="af0"/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58F3FC7" w14:textId="4CEE17F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38E8638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DBFCC6A" w14:textId="155A9C7D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0D0145">
        <w:rPr>
          <w:rFonts w:ascii="Times New Roman" w:hAnsi="Times New Roman" w:cs="Times New Roman"/>
          <w:sz w:val="28"/>
          <w:szCs w:val="28"/>
        </w:rPr>
        <w:t xml:space="preserve">отчет о проделанной работе рабочей группы  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942F44">
        <w:rPr>
          <w:rFonts w:ascii="Times New Roman" w:hAnsi="Times New Roman" w:cs="Times New Roman"/>
          <w:sz w:val="28"/>
          <w:szCs w:val="28"/>
        </w:rPr>
        <w:t>Т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0D0145">
        <w:rPr>
          <w:rFonts w:ascii="Times New Roman" w:hAnsi="Times New Roman" w:cs="Times New Roman"/>
          <w:sz w:val="28"/>
          <w:szCs w:val="28"/>
        </w:rPr>
        <w:t>з</w:t>
      </w:r>
      <w:r w:rsidR="00F173FC">
        <w:rPr>
          <w:rFonts w:ascii="Times New Roman" w:hAnsi="Times New Roman" w:cs="Times New Roman"/>
          <w:sz w:val="28"/>
          <w:szCs w:val="28"/>
        </w:rPr>
        <w:t>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EB091E">
        <w:rPr>
          <w:rFonts w:ascii="Times New Roman" w:hAnsi="Times New Roman" w:cs="Times New Roman"/>
          <w:sz w:val="28"/>
          <w:szCs w:val="28"/>
        </w:rPr>
        <w:t>4</w:t>
      </w:r>
      <w:r w:rsidR="00864E30">
        <w:rPr>
          <w:rFonts w:ascii="Times New Roman" w:hAnsi="Times New Roman" w:cs="Times New Roman"/>
          <w:sz w:val="28"/>
          <w:szCs w:val="28"/>
        </w:rPr>
        <w:t>-</w:t>
      </w:r>
      <w:r w:rsidR="00EB091E">
        <w:rPr>
          <w:rFonts w:ascii="Times New Roman" w:hAnsi="Times New Roman" w:cs="Times New Roman"/>
          <w:sz w:val="28"/>
          <w:szCs w:val="28"/>
        </w:rPr>
        <w:t>ы</w:t>
      </w:r>
      <w:r w:rsidR="00864E30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1B2295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473F20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0554F22" w14:textId="77777777" w:rsidR="005A0C8D" w:rsidRPr="005A0C8D" w:rsidRDefault="005A0C8D" w:rsidP="00473F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C9BA8C" w14:textId="2E82A782" w:rsidR="0066491D" w:rsidRPr="005A0C8D" w:rsidRDefault="00A51DA2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>листе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19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6559E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0F5030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84075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8A677" w14:textId="77777777" w:rsidR="00A51DA2" w:rsidRDefault="00A51DA2" w:rsidP="00A51DA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F5B777F" w14:textId="77777777" w:rsidR="00A51DA2" w:rsidRDefault="00A51DA2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FAA93C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D7177C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3FA5E4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7E42D0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4EEDB9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802C1C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B499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D413C87" w14:textId="06151F5F" w:rsidR="00AE1A71" w:rsidRDefault="00AE1A71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="00A777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администрации 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    И.А.Газие</w:t>
      </w:r>
    </w:p>
    <w:p w14:paraId="3ABBE1C8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D18E38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649EF0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5D62F272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69DF09B" w14:textId="6AE1FDA9" w:rsidR="001A24D2" w:rsidRPr="00937131" w:rsidRDefault="00917BFE" w:rsidP="001A24D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CD2BD0" wp14:editId="6E6316EA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807653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A24D2" w:rsidRPr="002A151F" w14:paraId="0C2D1AED" w14:textId="77777777" w:rsidTr="00AB34F6">
        <w:trPr>
          <w:trHeight w:val="1219"/>
        </w:trPr>
        <w:tc>
          <w:tcPr>
            <w:tcW w:w="4644" w:type="dxa"/>
          </w:tcPr>
          <w:p w14:paraId="64243D41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5D4EC35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31AA0EC5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4056DB0" w14:textId="77777777" w:rsidR="001A24D2" w:rsidRPr="002A7CC5" w:rsidRDefault="001A24D2" w:rsidP="00AB34F6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3F4DD5C6" w14:textId="77777777" w:rsidR="001A24D2" w:rsidRPr="000333B2" w:rsidRDefault="001A24D2" w:rsidP="00AB34F6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0EE8CB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5F0581B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14F5998" w14:textId="77777777" w:rsidR="001A24D2" w:rsidRPr="000333B2" w:rsidRDefault="001A24D2" w:rsidP="00AB34F6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A24D2" w:rsidRPr="002A151F" w14:paraId="31B2EED2" w14:textId="77777777" w:rsidTr="00AB34F6">
        <w:trPr>
          <w:trHeight w:val="1535"/>
        </w:trPr>
        <w:tc>
          <w:tcPr>
            <w:tcW w:w="4644" w:type="dxa"/>
          </w:tcPr>
          <w:p w14:paraId="396EAF92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665233BA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A974F8B" w14:textId="77777777" w:rsidR="001A24D2" w:rsidRPr="002A151F" w:rsidRDefault="001A24D2" w:rsidP="00AB34F6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19D373B2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600A323A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235CE9D" w14:textId="77777777" w:rsidR="001A24D2" w:rsidRPr="002A151F" w:rsidRDefault="001A24D2" w:rsidP="00AB34F6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654413F5" w14:textId="77777777" w:rsidR="001A24D2" w:rsidRPr="002A151F" w:rsidRDefault="001A24D2" w:rsidP="00AB34F6">
            <w:pPr>
              <w:pStyle w:val="af0"/>
            </w:pPr>
          </w:p>
        </w:tc>
        <w:tc>
          <w:tcPr>
            <w:tcW w:w="4678" w:type="dxa"/>
          </w:tcPr>
          <w:p w14:paraId="7FBE7D50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49DA58B4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5889C7EE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8C7EDCC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FA7A02" w14:textId="77777777" w:rsidR="001A24D2" w:rsidRPr="002A151F" w:rsidRDefault="001A24D2" w:rsidP="00AB34F6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6C2782D4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42D2F2A1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A24D2" w:rsidRPr="002A151F" w14:paraId="5CAB9DAC" w14:textId="77777777" w:rsidTr="00AB34F6">
        <w:trPr>
          <w:trHeight w:val="198"/>
        </w:trPr>
        <w:tc>
          <w:tcPr>
            <w:tcW w:w="4644" w:type="dxa"/>
          </w:tcPr>
          <w:p w14:paraId="3880AA1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Заместителю главы </w:t>
            </w:r>
          </w:p>
          <w:p w14:paraId="3B09BF8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0052DA2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61B44AEF" w14:textId="77777777" w:rsidR="001A24D2" w:rsidRPr="00E7705E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A24D2" w:rsidRPr="00CF5931" w14:paraId="65EEFD69" w14:textId="77777777" w:rsidTr="00AB34F6">
        <w:trPr>
          <w:trHeight w:val="295"/>
        </w:trPr>
        <w:tc>
          <w:tcPr>
            <w:tcW w:w="267" w:type="dxa"/>
            <w:vAlign w:val="bottom"/>
          </w:tcPr>
          <w:p w14:paraId="3ECCB7EF" w14:textId="77777777" w:rsidR="001A24D2" w:rsidRPr="00CF5931" w:rsidRDefault="001A24D2" w:rsidP="00AB34F6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4EB92D9B" w14:textId="00BCC6BC" w:rsidR="001A24D2" w:rsidRPr="00F05804" w:rsidRDefault="001A24D2" w:rsidP="00AB34F6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1176EB9" w14:textId="77777777" w:rsidR="001A24D2" w:rsidRPr="00CF5931" w:rsidRDefault="001A24D2" w:rsidP="00AB34F6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AFF79C2" w14:textId="77777777" w:rsidR="001A24D2" w:rsidRPr="00574C5E" w:rsidRDefault="001A24D2" w:rsidP="00AB34F6">
            <w:pPr>
              <w:pStyle w:val="af0"/>
              <w:rPr>
                <w:u w:val="single"/>
              </w:rPr>
            </w:pPr>
          </w:p>
        </w:tc>
      </w:tr>
      <w:tr w:rsidR="001A24D2" w:rsidRPr="00CF5931" w14:paraId="7A189983" w14:textId="77777777" w:rsidTr="00AB34F6">
        <w:trPr>
          <w:trHeight w:val="280"/>
        </w:trPr>
        <w:tc>
          <w:tcPr>
            <w:tcW w:w="879" w:type="dxa"/>
            <w:gridSpan w:val="2"/>
            <w:vAlign w:val="bottom"/>
          </w:tcPr>
          <w:p w14:paraId="1C7CA1C1" w14:textId="77777777" w:rsidR="001A24D2" w:rsidRPr="00CF5931" w:rsidRDefault="001A24D2" w:rsidP="00AB34F6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74561F35" w14:textId="77777777" w:rsidR="001A24D2" w:rsidRPr="002D520F" w:rsidRDefault="001A24D2" w:rsidP="00AB34F6">
            <w:pPr>
              <w:pStyle w:val="af0"/>
            </w:pPr>
          </w:p>
        </w:tc>
        <w:tc>
          <w:tcPr>
            <w:tcW w:w="607" w:type="dxa"/>
            <w:vAlign w:val="bottom"/>
          </w:tcPr>
          <w:p w14:paraId="26F83A01" w14:textId="77777777" w:rsidR="001A24D2" w:rsidRPr="00CF5931" w:rsidRDefault="001A24D2" w:rsidP="00AB34F6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5F4AF" w14:textId="77777777" w:rsidR="001A24D2" w:rsidRPr="00CF5931" w:rsidRDefault="001A24D2" w:rsidP="00AB34F6">
            <w:pPr>
              <w:pStyle w:val="af0"/>
            </w:pPr>
          </w:p>
        </w:tc>
      </w:tr>
    </w:tbl>
    <w:p w14:paraId="1CC642C8" w14:textId="77777777" w:rsidR="001A24D2" w:rsidRDefault="001A24D2" w:rsidP="001A24D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FCC6C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37FA4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C24700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B6269" w14:textId="77777777" w:rsidR="001A24D2" w:rsidRPr="00C15FFB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D2B3F44" w14:textId="77777777" w:rsidR="001A24D2" w:rsidRDefault="001A24D2" w:rsidP="001A24D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7F270DD5" w14:textId="77777777" w:rsidR="001A24D2" w:rsidRPr="005A0C8D" w:rsidRDefault="001A24D2" w:rsidP="001A24D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184AA795" w14:textId="308E41FD" w:rsidR="001A24D2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план работы  рабочей группы А</w:t>
      </w:r>
      <w:r w:rsidR="00942F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  на    202</w:t>
      </w:r>
      <w:r w:rsidR="00EB09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030BB4B5" w14:textId="77777777" w:rsidR="001A24D2" w:rsidRPr="005A0C8D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7320325B" w14:textId="77777777" w:rsidR="001A24D2" w:rsidRPr="005A0C8D" w:rsidRDefault="001A24D2" w:rsidP="001A24D2">
      <w:pPr>
        <w:rPr>
          <w:rFonts w:ascii="Times New Roman" w:hAnsi="Times New Roman" w:cs="Times New Roman"/>
          <w:sz w:val="28"/>
          <w:szCs w:val="28"/>
        </w:rPr>
      </w:pPr>
    </w:p>
    <w:p w14:paraId="3538CC84" w14:textId="6DDE08B8" w:rsidR="001A24D2" w:rsidRPr="005A0C8D" w:rsidRDefault="001A24D2" w:rsidP="001A24D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333AB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3AB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AAD4E" w14:textId="77777777" w:rsidR="001A24D2" w:rsidRPr="005A0C8D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A782DF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547051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659BF5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1CD93F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C73E86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B65F3D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7088B7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848E78" w14:textId="77777777" w:rsidR="00A777E8" w:rsidRDefault="00A777E8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39C15A" w14:textId="77777777" w:rsidR="001A24D2" w:rsidRPr="005A0C8D" w:rsidRDefault="001A24D2" w:rsidP="001A24D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FBB709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34DC057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7CB46B4" w14:textId="529E56E7" w:rsidR="001A24D2" w:rsidRPr="00AE1A71" w:rsidRDefault="001A24D2" w:rsidP="001A24D2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И.А.Газиев</w:t>
      </w:r>
    </w:p>
    <w:p w14:paraId="4C644D5E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F8F13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4B355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34AC47E" w14:textId="77777777" w:rsidR="001A24D2" w:rsidRDefault="001A24D2" w:rsidP="001A24D2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765FB0B8" w14:textId="77777777" w:rsidR="00EB091E" w:rsidRPr="00937131" w:rsidRDefault="00EB091E" w:rsidP="00EB091E">
      <w:pPr>
        <w:jc w:val="center"/>
        <w:rPr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EB091E" w:rsidRPr="002A151F" w14:paraId="52F76D68" w14:textId="77777777" w:rsidTr="007A4C93">
        <w:trPr>
          <w:trHeight w:val="1219"/>
        </w:trPr>
        <w:tc>
          <w:tcPr>
            <w:tcW w:w="4644" w:type="dxa"/>
          </w:tcPr>
          <w:p w14:paraId="500B88D1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658C8B12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5BC026E0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75A04A72" w14:textId="77777777" w:rsidR="00EB091E" w:rsidRPr="002A7CC5" w:rsidRDefault="00EB091E" w:rsidP="007A4C93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2154E6E9" w14:textId="77777777" w:rsidR="00EB091E" w:rsidRPr="000333B2" w:rsidRDefault="00EB091E" w:rsidP="007A4C93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2B36E9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01E66051" w14:textId="77777777" w:rsidR="00EB091E" w:rsidRPr="002A7CC5" w:rsidRDefault="00EB091E" w:rsidP="007A4C93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E09A477" w14:textId="77777777" w:rsidR="00EB091E" w:rsidRPr="000333B2" w:rsidRDefault="00EB091E" w:rsidP="007A4C93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EB091E" w:rsidRPr="002A151F" w14:paraId="60F23ABC" w14:textId="77777777" w:rsidTr="007A4C93">
        <w:trPr>
          <w:trHeight w:val="1535"/>
        </w:trPr>
        <w:tc>
          <w:tcPr>
            <w:tcW w:w="4644" w:type="dxa"/>
          </w:tcPr>
          <w:p w14:paraId="792D0937" w14:textId="77777777" w:rsidR="00EB091E" w:rsidRPr="002A151F" w:rsidRDefault="00EB091E" w:rsidP="007A4C93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4FC78C66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356203FD" w14:textId="77777777" w:rsidR="00EB091E" w:rsidRPr="002A151F" w:rsidRDefault="00EB091E" w:rsidP="007A4C93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C3FE013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983E03E" w14:textId="77777777" w:rsidR="00EB091E" w:rsidRPr="002A151F" w:rsidRDefault="00EB091E" w:rsidP="007A4C93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233E6BDD" w14:textId="77777777" w:rsidR="00EB091E" w:rsidRPr="002A151F" w:rsidRDefault="00EB091E" w:rsidP="007A4C93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CBCBFC0" w14:textId="77777777" w:rsidR="00EB091E" w:rsidRPr="002A151F" w:rsidRDefault="00EB091E" w:rsidP="007A4C93">
            <w:pPr>
              <w:pStyle w:val="af0"/>
            </w:pPr>
          </w:p>
        </w:tc>
        <w:tc>
          <w:tcPr>
            <w:tcW w:w="4678" w:type="dxa"/>
          </w:tcPr>
          <w:p w14:paraId="6014E0A5" w14:textId="77777777" w:rsidR="00EB091E" w:rsidRPr="002A151F" w:rsidRDefault="00EB091E" w:rsidP="007A4C93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1BFB071D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084CAFF7" w14:textId="77777777" w:rsidR="00EB091E" w:rsidRPr="002A151F" w:rsidRDefault="00EB091E" w:rsidP="007A4C93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10754B3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114912D3" w14:textId="77777777" w:rsidR="00EB091E" w:rsidRPr="002A151F" w:rsidRDefault="00EB091E" w:rsidP="007A4C93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3B63DA2F" w14:textId="77777777" w:rsidR="00EB091E" w:rsidRPr="002A151F" w:rsidRDefault="00EB091E" w:rsidP="007A4C93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00B5FE87" w14:textId="77777777" w:rsidR="00EB091E" w:rsidRPr="002A151F" w:rsidRDefault="00EB091E" w:rsidP="007A4C93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B091E" w:rsidRPr="002A151F" w14:paraId="6551E064" w14:textId="77777777" w:rsidTr="007A4C93">
        <w:trPr>
          <w:trHeight w:val="198"/>
        </w:trPr>
        <w:tc>
          <w:tcPr>
            <w:tcW w:w="4644" w:type="dxa"/>
          </w:tcPr>
          <w:p w14:paraId="47C43941" w14:textId="7B0EDA21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5A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Заместителю главы </w:t>
            </w:r>
          </w:p>
          <w:p w14:paraId="4DD55AB0" w14:textId="44CE0EB8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D04F73E" w14:textId="559643C1" w:rsidR="00EB091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128DCF2E" w14:textId="77777777" w:rsidR="00EB091E" w:rsidRPr="00E7705E" w:rsidRDefault="00EB091E" w:rsidP="007A4C9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EB091E" w:rsidRPr="00CF5931" w14:paraId="0EF846F8" w14:textId="77777777" w:rsidTr="007A4C93">
        <w:trPr>
          <w:trHeight w:val="295"/>
        </w:trPr>
        <w:tc>
          <w:tcPr>
            <w:tcW w:w="267" w:type="dxa"/>
            <w:vAlign w:val="bottom"/>
          </w:tcPr>
          <w:p w14:paraId="111A3D83" w14:textId="77777777" w:rsidR="00EB091E" w:rsidRPr="00CF5931" w:rsidRDefault="00EB091E" w:rsidP="007A4C93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36B6949F" w14:textId="4AA9C1CE" w:rsidR="00EB091E" w:rsidRPr="00F05804" w:rsidRDefault="00EB091E" w:rsidP="007A4C93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15705CEC" w14:textId="77777777" w:rsidR="00EB091E" w:rsidRPr="00CF5931" w:rsidRDefault="00EB091E" w:rsidP="007A4C93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2A99650" w14:textId="77777777" w:rsidR="00EB091E" w:rsidRPr="00574C5E" w:rsidRDefault="00EB091E" w:rsidP="007A4C93">
            <w:pPr>
              <w:pStyle w:val="af0"/>
              <w:rPr>
                <w:u w:val="single"/>
              </w:rPr>
            </w:pPr>
          </w:p>
        </w:tc>
      </w:tr>
      <w:tr w:rsidR="00EB091E" w:rsidRPr="00CF5931" w14:paraId="59519643" w14:textId="77777777" w:rsidTr="007A4C93">
        <w:trPr>
          <w:trHeight w:val="280"/>
        </w:trPr>
        <w:tc>
          <w:tcPr>
            <w:tcW w:w="879" w:type="dxa"/>
            <w:gridSpan w:val="2"/>
            <w:vAlign w:val="bottom"/>
          </w:tcPr>
          <w:p w14:paraId="65C74BA4" w14:textId="77777777" w:rsidR="00EB091E" w:rsidRPr="00CF5931" w:rsidRDefault="00EB091E" w:rsidP="007A4C93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9ADD195" w14:textId="77777777" w:rsidR="00EB091E" w:rsidRPr="002D520F" w:rsidRDefault="00EB091E" w:rsidP="007A4C93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C4E1667" w14:textId="77777777" w:rsidR="00EB091E" w:rsidRPr="00CF5931" w:rsidRDefault="00EB091E" w:rsidP="007A4C93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E15A8" w14:textId="77777777" w:rsidR="00EB091E" w:rsidRPr="00CF5931" w:rsidRDefault="00EB091E" w:rsidP="007A4C93">
            <w:pPr>
              <w:pStyle w:val="af0"/>
            </w:pPr>
          </w:p>
        </w:tc>
      </w:tr>
    </w:tbl>
    <w:p w14:paraId="29FE6614" w14:textId="77777777" w:rsidR="00EB091E" w:rsidRDefault="00EB091E" w:rsidP="00EB091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F9EC9A9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AB1B4F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2443610B" w14:textId="77777777" w:rsidR="00EB091E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EB771" w14:textId="77777777" w:rsidR="00EB091E" w:rsidRPr="00C15FFB" w:rsidRDefault="00EB091E" w:rsidP="00EB091E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0038BA" w14:textId="77777777" w:rsidR="00EB091E" w:rsidRDefault="00EB091E" w:rsidP="00EB091E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1F8D06C6" w14:textId="77777777" w:rsidR="00EB091E" w:rsidRPr="005A0C8D" w:rsidRDefault="00EB091E" w:rsidP="00EB091E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00498D2F" w14:textId="263285DA" w:rsidR="00EB091E" w:rsidRDefault="00EB091E" w:rsidP="00EB091E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 предоставляет  Вам,  отчет о проделанной работе  рабочей группы А</w:t>
      </w:r>
      <w:r w:rsidR="00942F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  за   2024год. </w:t>
      </w:r>
    </w:p>
    <w:p w14:paraId="1ABF1DDD" w14:textId="77777777" w:rsidR="00EB091E" w:rsidRDefault="00EB091E" w:rsidP="00EB091E">
      <w:pPr>
        <w:rPr>
          <w:rFonts w:ascii="Times New Roman" w:hAnsi="Times New Roman" w:cs="Times New Roman"/>
          <w:sz w:val="28"/>
          <w:szCs w:val="28"/>
        </w:rPr>
      </w:pPr>
    </w:p>
    <w:p w14:paraId="1688A2FD" w14:textId="77777777" w:rsidR="00C05A5E" w:rsidRPr="005A0C8D" w:rsidRDefault="00C05A5E" w:rsidP="00EB091E">
      <w:pPr>
        <w:rPr>
          <w:rFonts w:ascii="Times New Roman" w:hAnsi="Times New Roman" w:cs="Times New Roman"/>
          <w:sz w:val="28"/>
          <w:szCs w:val="28"/>
        </w:rPr>
      </w:pPr>
    </w:p>
    <w:p w14:paraId="30E95C69" w14:textId="77777777" w:rsidR="00EB091E" w:rsidRPr="005A0C8D" w:rsidRDefault="00EB091E" w:rsidP="00EB091E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2-х листах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8AF9AC" w14:textId="77777777" w:rsidR="00EB091E" w:rsidRPr="005A0C8D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98E094" w14:textId="77777777" w:rsidR="00EB091E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EC3DDE" w14:textId="77777777" w:rsidR="00EB091E" w:rsidRDefault="00EB091E" w:rsidP="00EB09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0E5F05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5FEF79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72D8B0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EFA8C8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2B007C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BE6A65" w14:textId="77777777" w:rsidR="00EB091E" w:rsidRDefault="00EB091E" w:rsidP="00EB091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0453E6" w14:textId="77777777" w:rsidR="00EB091E" w:rsidRPr="005A0C8D" w:rsidRDefault="00EB091E" w:rsidP="00EB091E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098007B" w14:textId="77777777" w:rsidR="00C05A5E" w:rsidRDefault="00C05A5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3B74782F" w14:textId="77777777" w:rsidR="00C05A5E" w:rsidRDefault="00C05A5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91362A9" w14:textId="1257556A" w:rsidR="00EB091E" w:rsidRDefault="00EB091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7BCF1DD" w14:textId="77777777" w:rsidR="00EB091E" w:rsidRDefault="00EB091E" w:rsidP="00EB091E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469A2D9" w14:textId="0EAF245A" w:rsidR="00EB091E" w:rsidRDefault="00EB091E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И.А.Газиев</w:t>
      </w:r>
    </w:p>
    <w:p w14:paraId="03992305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E13589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6ECF7D84" w14:textId="77777777" w:rsidR="00EB091E" w:rsidRDefault="00EB091E" w:rsidP="00EB091E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90F2C5D" w14:textId="77777777" w:rsidR="00EB091E" w:rsidRDefault="00EB091E" w:rsidP="00EB091E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660E6E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7FBEDA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56D8411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146A02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D7B7906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14DEA82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06FDD" w14:textId="77777777" w:rsidR="00E30FF5" w:rsidRDefault="00E30FF5" w:rsidP="003262C4">
      <w:r>
        <w:separator/>
      </w:r>
    </w:p>
  </w:endnote>
  <w:endnote w:type="continuationSeparator" w:id="0">
    <w:p w14:paraId="2F053546" w14:textId="77777777" w:rsidR="00E30FF5" w:rsidRDefault="00E30FF5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A649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11E9FB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514A0325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5F1D" w14:textId="77777777" w:rsidR="00E30FF5" w:rsidRDefault="00E30FF5" w:rsidP="003262C4">
      <w:r>
        <w:separator/>
      </w:r>
    </w:p>
  </w:footnote>
  <w:footnote w:type="continuationSeparator" w:id="0">
    <w:p w14:paraId="7CE870F2" w14:textId="77777777" w:rsidR="00E30FF5" w:rsidRDefault="00E30FF5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685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08420">
    <w:abstractNumId w:val="0"/>
  </w:num>
  <w:num w:numId="2" w16cid:durableId="1330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749CD"/>
    <w:rsid w:val="000837CB"/>
    <w:rsid w:val="00086549"/>
    <w:rsid w:val="00095691"/>
    <w:rsid w:val="000A6B30"/>
    <w:rsid w:val="000B39C0"/>
    <w:rsid w:val="000B7867"/>
    <w:rsid w:val="000C49C2"/>
    <w:rsid w:val="000C6DE3"/>
    <w:rsid w:val="000C7D4D"/>
    <w:rsid w:val="000D0145"/>
    <w:rsid w:val="000D10D2"/>
    <w:rsid w:val="000D471D"/>
    <w:rsid w:val="000D6627"/>
    <w:rsid w:val="000E1DC4"/>
    <w:rsid w:val="000E2B3E"/>
    <w:rsid w:val="00101634"/>
    <w:rsid w:val="00104E05"/>
    <w:rsid w:val="001051E6"/>
    <w:rsid w:val="00105E8C"/>
    <w:rsid w:val="00114906"/>
    <w:rsid w:val="0015176C"/>
    <w:rsid w:val="001619AA"/>
    <w:rsid w:val="0017519D"/>
    <w:rsid w:val="00176366"/>
    <w:rsid w:val="00180D6E"/>
    <w:rsid w:val="00187758"/>
    <w:rsid w:val="001A24D2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B6DE5"/>
    <w:rsid w:val="002C0C15"/>
    <w:rsid w:val="002C3F70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33AB1"/>
    <w:rsid w:val="003417E4"/>
    <w:rsid w:val="00353505"/>
    <w:rsid w:val="00354CC3"/>
    <w:rsid w:val="00364E0B"/>
    <w:rsid w:val="00364E79"/>
    <w:rsid w:val="00371313"/>
    <w:rsid w:val="00371382"/>
    <w:rsid w:val="00376167"/>
    <w:rsid w:val="00380DCE"/>
    <w:rsid w:val="00395F5F"/>
    <w:rsid w:val="003A4C70"/>
    <w:rsid w:val="003A5372"/>
    <w:rsid w:val="003A5F81"/>
    <w:rsid w:val="003A7481"/>
    <w:rsid w:val="003D0BF5"/>
    <w:rsid w:val="003D3C65"/>
    <w:rsid w:val="003E2500"/>
    <w:rsid w:val="003F23AF"/>
    <w:rsid w:val="00403268"/>
    <w:rsid w:val="00406A63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3F20"/>
    <w:rsid w:val="00496C95"/>
    <w:rsid w:val="004A651C"/>
    <w:rsid w:val="004D5A48"/>
    <w:rsid w:val="004D79CA"/>
    <w:rsid w:val="004E5A07"/>
    <w:rsid w:val="004F1773"/>
    <w:rsid w:val="004F3AEC"/>
    <w:rsid w:val="004F47EB"/>
    <w:rsid w:val="005139B4"/>
    <w:rsid w:val="00517028"/>
    <w:rsid w:val="00537236"/>
    <w:rsid w:val="00552299"/>
    <w:rsid w:val="00555026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1254"/>
    <w:rsid w:val="006A7185"/>
    <w:rsid w:val="006A77B0"/>
    <w:rsid w:val="006A7D15"/>
    <w:rsid w:val="006C241F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409EA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42977"/>
    <w:rsid w:val="008561C5"/>
    <w:rsid w:val="00864E30"/>
    <w:rsid w:val="00865356"/>
    <w:rsid w:val="0086578A"/>
    <w:rsid w:val="00880D7E"/>
    <w:rsid w:val="008D1359"/>
    <w:rsid w:val="008E74A2"/>
    <w:rsid w:val="008E7EF8"/>
    <w:rsid w:val="008F5F12"/>
    <w:rsid w:val="00905818"/>
    <w:rsid w:val="00917BFE"/>
    <w:rsid w:val="00920E54"/>
    <w:rsid w:val="009313DD"/>
    <w:rsid w:val="00941C18"/>
    <w:rsid w:val="00942F44"/>
    <w:rsid w:val="00944A0C"/>
    <w:rsid w:val="00947F02"/>
    <w:rsid w:val="00955EFF"/>
    <w:rsid w:val="00963D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10905"/>
    <w:rsid w:val="00A2267C"/>
    <w:rsid w:val="00A35EC2"/>
    <w:rsid w:val="00A51DA2"/>
    <w:rsid w:val="00A619E5"/>
    <w:rsid w:val="00A6771A"/>
    <w:rsid w:val="00A777E8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533D2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05A5E"/>
    <w:rsid w:val="00C12B21"/>
    <w:rsid w:val="00C12BB9"/>
    <w:rsid w:val="00C23A81"/>
    <w:rsid w:val="00C24DE7"/>
    <w:rsid w:val="00C36C2F"/>
    <w:rsid w:val="00C56B99"/>
    <w:rsid w:val="00C62330"/>
    <w:rsid w:val="00C71E83"/>
    <w:rsid w:val="00C968BB"/>
    <w:rsid w:val="00CB035D"/>
    <w:rsid w:val="00CD054C"/>
    <w:rsid w:val="00CD1D2D"/>
    <w:rsid w:val="00D14D92"/>
    <w:rsid w:val="00D35486"/>
    <w:rsid w:val="00D47BD4"/>
    <w:rsid w:val="00D627DC"/>
    <w:rsid w:val="00D84177"/>
    <w:rsid w:val="00D86637"/>
    <w:rsid w:val="00D93060"/>
    <w:rsid w:val="00DA5712"/>
    <w:rsid w:val="00DB7FA2"/>
    <w:rsid w:val="00DC6716"/>
    <w:rsid w:val="00DD0F29"/>
    <w:rsid w:val="00DD21C6"/>
    <w:rsid w:val="00DD5D30"/>
    <w:rsid w:val="00E15D0A"/>
    <w:rsid w:val="00E16050"/>
    <w:rsid w:val="00E30FF5"/>
    <w:rsid w:val="00E316E4"/>
    <w:rsid w:val="00E7705E"/>
    <w:rsid w:val="00E92447"/>
    <w:rsid w:val="00EA6AF5"/>
    <w:rsid w:val="00EB091E"/>
    <w:rsid w:val="00EB1A9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276B3"/>
    <w:rsid w:val="00F75A63"/>
    <w:rsid w:val="00FB7D83"/>
    <w:rsid w:val="00FC3C05"/>
    <w:rsid w:val="00FE001F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B17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3</cp:revision>
  <cp:lastPrinted>2024-12-18T08:38:00Z</cp:lastPrinted>
  <dcterms:created xsi:type="dcterms:W3CDTF">2024-12-19T10:19:00Z</dcterms:created>
  <dcterms:modified xsi:type="dcterms:W3CDTF">2024-12-19T10:21:00Z</dcterms:modified>
</cp:coreProperties>
</file>